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222E" w14:textId="77777777"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274AE9">
        <w:rPr>
          <w:rFonts w:ascii="Times New Roman" w:hAnsi="Times New Roman"/>
          <w:sz w:val="28"/>
          <w:szCs w:val="28"/>
        </w:rPr>
        <w:t>2</w:t>
      </w:r>
    </w:p>
    <w:p w14:paraId="3E9D0777" w14:textId="77777777"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29344862" w14:textId="77777777"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55C99D82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42B80" w14:paraId="78F0B180" w14:textId="77777777" w:rsidTr="006D2C23">
        <w:tc>
          <w:tcPr>
            <w:tcW w:w="4786" w:type="dxa"/>
          </w:tcPr>
          <w:p w14:paraId="32AC7020" w14:textId="77777777"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1C5644AF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3495A4DF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BE2DACC" w14:textId="77777777"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44D68332" w14:textId="77777777"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7473ED34" w14:textId="03A4EE68" w:rsidR="008C73EF" w:rsidRPr="008C73EF" w:rsidRDefault="0025340C" w:rsidP="008C73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перечислении </w:t>
      </w:r>
      <w:r w:rsidR="00F42891">
        <w:rPr>
          <w:rFonts w:ascii="Times New Roman" w:hAnsi="Times New Roman" w:cs="Times New Roman"/>
          <w:b/>
          <w:bCs/>
          <w:sz w:val="28"/>
          <w:szCs w:val="28"/>
        </w:rPr>
        <w:t xml:space="preserve">в 2024 году </w:t>
      </w:r>
      <w:r w:rsidR="008C73EF" w:rsidRPr="008C73EF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="00F42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891" w:rsidRPr="00F42891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некоммерческой организации «Государственный фонд развития промышленности Кировской области» </w:t>
      </w:r>
      <w:r w:rsidR="008C73EF" w:rsidRPr="008C73EF">
        <w:rPr>
          <w:rFonts w:ascii="Times New Roman" w:hAnsi="Times New Roman" w:cs="Times New Roman"/>
          <w:b/>
          <w:bCs/>
          <w:sz w:val="28"/>
          <w:szCs w:val="28"/>
        </w:rPr>
        <w:t>на финансовую поддержку</w:t>
      </w:r>
    </w:p>
    <w:p w14:paraId="1E5FCE24" w14:textId="77777777" w:rsidR="008C73EF" w:rsidRDefault="008C73EF" w:rsidP="008C73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EF">
        <w:rPr>
          <w:rFonts w:ascii="Times New Roman" w:hAnsi="Times New Roman" w:cs="Times New Roman"/>
          <w:b/>
          <w:bCs/>
          <w:sz w:val="28"/>
          <w:szCs w:val="28"/>
        </w:rPr>
        <w:t>субъектов деятельности в сфере промышленности</w:t>
      </w:r>
    </w:p>
    <w:p w14:paraId="0E3C7871" w14:textId="324FE2D1" w:rsidR="008C73EF" w:rsidRPr="008C73EF" w:rsidRDefault="00AF0D12" w:rsidP="00F42891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73274" w:rsidRPr="00873274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8C73EF" w:rsidRPr="008C73EF" w14:paraId="5F086725" w14:textId="77777777" w:rsidTr="00873274">
        <w:tc>
          <w:tcPr>
            <w:tcW w:w="4957" w:type="dxa"/>
          </w:tcPr>
          <w:p w14:paraId="40E54F95" w14:textId="77777777" w:rsidR="008C73EF" w:rsidRPr="008C73EF" w:rsidRDefault="008C73EF" w:rsidP="008C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расходования средств субсидии</w:t>
            </w:r>
          </w:p>
        </w:tc>
        <w:tc>
          <w:tcPr>
            <w:tcW w:w="4394" w:type="dxa"/>
          </w:tcPr>
          <w:p w14:paraId="382ADA60" w14:textId="77777777" w:rsidR="008C73EF" w:rsidRPr="008C73EF" w:rsidRDefault="008C73EF" w:rsidP="008C73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возникших денежных обязательств</w:t>
            </w:r>
          </w:p>
        </w:tc>
      </w:tr>
      <w:tr w:rsidR="008C73EF" w:rsidRPr="008C73EF" w14:paraId="4F8FB8B2" w14:textId="77777777" w:rsidTr="00873274">
        <w:tc>
          <w:tcPr>
            <w:tcW w:w="4957" w:type="dxa"/>
          </w:tcPr>
          <w:p w14:paraId="6069E136" w14:textId="77777777" w:rsidR="008C73EF" w:rsidRPr="008C73EF" w:rsidRDefault="008C73EF" w:rsidP="008C7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58F1CE99" w14:textId="77777777" w:rsidR="008C73EF" w:rsidRPr="008C73EF" w:rsidRDefault="008C73EF" w:rsidP="008C73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AD5AD5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14:paraId="247DE157" w14:textId="77777777" w:rsidTr="00FC799C">
        <w:tc>
          <w:tcPr>
            <w:tcW w:w="3510" w:type="dxa"/>
            <w:vAlign w:val="center"/>
          </w:tcPr>
          <w:p w14:paraId="308272E0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7DB885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1C822F" w14:textId="77777777" w:rsidR="009F7AC1" w:rsidRPr="00640BC0" w:rsidRDefault="00EB00C0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9BB23EF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E6003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64B46" w14:textId="77777777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16D2A3C2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10F89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DCE3E" w14:textId="77777777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7CA3BE59" w14:textId="77777777" w:rsidTr="00FC799C">
        <w:tc>
          <w:tcPr>
            <w:tcW w:w="3510" w:type="dxa"/>
            <w:vAlign w:val="center"/>
          </w:tcPr>
          <w:p w14:paraId="0C3A7EA8" w14:textId="22A469D7" w:rsidR="009F7AC1" w:rsidRPr="00640BC0" w:rsidRDefault="00AF0D12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3B19A16A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5223B1" w14:textId="77777777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Hlk185323772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  <w:bookmarkEnd w:id="1"/>
          </w:p>
        </w:tc>
        <w:tc>
          <w:tcPr>
            <w:tcW w:w="2977" w:type="dxa"/>
          </w:tcPr>
          <w:p w14:paraId="27302262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2E896F31" w14:textId="77777777" w:rsidTr="00FA132E">
        <w:trPr>
          <w:trHeight w:val="59"/>
        </w:trPr>
        <w:tc>
          <w:tcPr>
            <w:tcW w:w="3510" w:type="dxa"/>
            <w:vAlign w:val="center"/>
          </w:tcPr>
          <w:p w14:paraId="30CA57BD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5D94CDCB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30A7C04F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39C190B8" w14:textId="77777777" w:rsidTr="00FC799C">
        <w:tc>
          <w:tcPr>
            <w:tcW w:w="3510" w:type="dxa"/>
          </w:tcPr>
          <w:p w14:paraId="697B7221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D65932" w14:textId="77777777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1D289AA6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29269590" w14:textId="77777777" w:rsidTr="00FC799C">
        <w:tc>
          <w:tcPr>
            <w:tcW w:w="3510" w:type="dxa"/>
          </w:tcPr>
          <w:p w14:paraId="51D9C872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EBA2F2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2CD6D61D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E0D2DA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«___»_______ 20__г.</w:t>
            </w:r>
          </w:p>
          <w:p w14:paraId="7405D780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292F54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097DAA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48446EA2" w14:textId="77777777" w:rsidR="009F7AC1" w:rsidRPr="007844DA" w:rsidRDefault="009E2122" w:rsidP="007844DA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784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568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B2B8" w14:textId="77777777" w:rsidR="009F263D" w:rsidRDefault="009F263D" w:rsidP="00EA6435">
      <w:pPr>
        <w:spacing w:after="0" w:line="240" w:lineRule="auto"/>
      </w:pPr>
      <w:r>
        <w:separator/>
      </w:r>
    </w:p>
  </w:endnote>
  <w:endnote w:type="continuationSeparator" w:id="0">
    <w:p w14:paraId="01A9CBFB" w14:textId="77777777" w:rsidR="009F263D" w:rsidRDefault="009F263D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D55" w14:textId="77777777" w:rsidR="00FB7F66" w:rsidRDefault="00FB7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771" w14:textId="77777777" w:rsidR="00FB7F66" w:rsidRDefault="00FB7F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5D09" w14:textId="77777777" w:rsidR="00FB7F66" w:rsidRDefault="00FB7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14F9" w14:textId="77777777" w:rsidR="009F263D" w:rsidRDefault="009F263D" w:rsidP="00EA6435">
      <w:pPr>
        <w:spacing w:after="0" w:line="240" w:lineRule="auto"/>
      </w:pPr>
      <w:r>
        <w:separator/>
      </w:r>
    </w:p>
  </w:footnote>
  <w:footnote w:type="continuationSeparator" w:id="0">
    <w:p w14:paraId="091F875D" w14:textId="77777777" w:rsidR="009F263D" w:rsidRDefault="009F263D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BC65" w14:textId="77777777" w:rsidR="00FB7F66" w:rsidRDefault="00FB7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981" w14:textId="77777777" w:rsidR="00EA6435" w:rsidRDefault="00D12E26" w:rsidP="00D12E26">
    <w:pPr>
      <w:pStyle w:val="a3"/>
      <w:jc w:val="center"/>
    </w:pPr>
    <w:r>
      <w:rPr>
        <w:rFonts w:ascii="Times New Roman" w:hAnsi="Times New Roman" w:cs="Times New Roman"/>
        <w:sz w:val="24"/>
        <w:szCs w:val="24"/>
      </w:rPr>
      <w:t>1</w:t>
    </w:r>
    <w:r w:rsidR="00274AE9">
      <w:rPr>
        <w:rFonts w:ascii="Times New Roman" w:hAnsi="Times New Roman" w:cs="Times New Roman"/>
        <w:sz w:val="24"/>
        <w:szCs w:val="2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7C8D" w14:textId="77777777" w:rsidR="00FB7F66" w:rsidRDefault="00FB7F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203"/>
    <w:rsid w:val="00015C14"/>
    <w:rsid w:val="000171BD"/>
    <w:rsid w:val="00043950"/>
    <w:rsid w:val="00046CFC"/>
    <w:rsid w:val="00055B19"/>
    <w:rsid w:val="00056181"/>
    <w:rsid w:val="00087567"/>
    <w:rsid w:val="001029DB"/>
    <w:rsid w:val="001051EB"/>
    <w:rsid w:val="00131587"/>
    <w:rsid w:val="00134B27"/>
    <w:rsid w:val="00174068"/>
    <w:rsid w:val="001C6DCF"/>
    <w:rsid w:val="001F6376"/>
    <w:rsid w:val="00205AE7"/>
    <w:rsid w:val="00250912"/>
    <w:rsid w:val="0025340C"/>
    <w:rsid w:val="002749A7"/>
    <w:rsid w:val="00274AE9"/>
    <w:rsid w:val="0027568E"/>
    <w:rsid w:val="002779EE"/>
    <w:rsid w:val="002B05D9"/>
    <w:rsid w:val="002B0C75"/>
    <w:rsid w:val="002B1561"/>
    <w:rsid w:val="002B619F"/>
    <w:rsid w:val="00315B82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D2C48"/>
    <w:rsid w:val="0051257C"/>
    <w:rsid w:val="0054205F"/>
    <w:rsid w:val="00555871"/>
    <w:rsid w:val="005572B1"/>
    <w:rsid w:val="00572E31"/>
    <w:rsid w:val="00577E8A"/>
    <w:rsid w:val="005E1D29"/>
    <w:rsid w:val="00621BEF"/>
    <w:rsid w:val="00640BC0"/>
    <w:rsid w:val="00642B80"/>
    <w:rsid w:val="00646D9D"/>
    <w:rsid w:val="00651D31"/>
    <w:rsid w:val="00677D52"/>
    <w:rsid w:val="006942C1"/>
    <w:rsid w:val="006A5C04"/>
    <w:rsid w:val="006B3B88"/>
    <w:rsid w:val="006C02CF"/>
    <w:rsid w:val="006D2C23"/>
    <w:rsid w:val="006D4740"/>
    <w:rsid w:val="006F5618"/>
    <w:rsid w:val="00705CA5"/>
    <w:rsid w:val="00707667"/>
    <w:rsid w:val="007844DA"/>
    <w:rsid w:val="00792400"/>
    <w:rsid w:val="00796D91"/>
    <w:rsid w:val="007D47F5"/>
    <w:rsid w:val="007F5ABA"/>
    <w:rsid w:val="00807CBE"/>
    <w:rsid w:val="00807E2D"/>
    <w:rsid w:val="00814C05"/>
    <w:rsid w:val="00841273"/>
    <w:rsid w:val="00850EB7"/>
    <w:rsid w:val="00860900"/>
    <w:rsid w:val="00866F17"/>
    <w:rsid w:val="00873274"/>
    <w:rsid w:val="008A43CF"/>
    <w:rsid w:val="008C48B4"/>
    <w:rsid w:val="008C73EF"/>
    <w:rsid w:val="008E2121"/>
    <w:rsid w:val="00914584"/>
    <w:rsid w:val="00927A56"/>
    <w:rsid w:val="00930508"/>
    <w:rsid w:val="0093334E"/>
    <w:rsid w:val="0093579F"/>
    <w:rsid w:val="009903DB"/>
    <w:rsid w:val="00994F28"/>
    <w:rsid w:val="00995B2C"/>
    <w:rsid w:val="009D45CA"/>
    <w:rsid w:val="009E2122"/>
    <w:rsid w:val="009F263D"/>
    <w:rsid w:val="009F7AC1"/>
    <w:rsid w:val="00A06CF6"/>
    <w:rsid w:val="00A07A56"/>
    <w:rsid w:val="00A138DC"/>
    <w:rsid w:val="00A13D5B"/>
    <w:rsid w:val="00AF0618"/>
    <w:rsid w:val="00AF0D12"/>
    <w:rsid w:val="00B01C44"/>
    <w:rsid w:val="00B4527E"/>
    <w:rsid w:val="00BD4927"/>
    <w:rsid w:val="00C303BC"/>
    <w:rsid w:val="00C40ADD"/>
    <w:rsid w:val="00C52559"/>
    <w:rsid w:val="00C565A3"/>
    <w:rsid w:val="00C75332"/>
    <w:rsid w:val="00C94AA4"/>
    <w:rsid w:val="00CD5441"/>
    <w:rsid w:val="00CD620E"/>
    <w:rsid w:val="00D12E26"/>
    <w:rsid w:val="00D34F10"/>
    <w:rsid w:val="00D42EBC"/>
    <w:rsid w:val="00D51091"/>
    <w:rsid w:val="00D57616"/>
    <w:rsid w:val="00DA0BA1"/>
    <w:rsid w:val="00DB0280"/>
    <w:rsid w:val="00DC44C0"/>
    <w:rsid w:val="00DD5BE8"/>
    <w:rsid w:val="00DE7390"/>
    <w:rsid w:val="00E02687"/>
    <w:rsid w:val="00E12298"/>
    <w:rsid w:val="00E34E0F"/>
    <w:rsid w:val="00E71F35"/>
    <w:rsid w:val="00E82602"/>
    <w:rsid w:val="00EA6435"/>
    <w:rsid w:val="00EB00C0"/>
    <w:rsid w:val="00EB0797"/>
    <w:rsid w:val="00EC6FE0"/>
    <w:rsid w:val="00EF2F77"/>
    <w:rsid w:val="00F038D1"/>
    <w:rsid w:val="00F215F2"/>
    <w:rsid w:val="00F42891"/>
    <w:rsid w:val="00F435C9"/>
    <w:rsid w:val="00F5456A"/>
    <w:rsid w:val="00F66FC0"/>
    <w:rsid w:val="00FB7F66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26B5B"/>
  <w15:docId w15:val="{3D222EC9-2E46-4D2E-8A6C-D1C3A243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73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8950-661D-41A6-B65D-32989219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21</cp:revision>
  <cp:lastPrinted>2024-12-10T15:20:00Z</cp:lastPrinted>
  <dcterms:created xsi:type="dcterms:W3CDTF">2024-01-11T11:01:00Z</dcterms:created>
  <dcterms:modified xsi:type="dcterms:W3CDTF">2024-12-17T11:27:00Z</dcterms:modified>
</cp:coreProperties>
</file>